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IOWA DEPT OF HUMAN SERVICES              DIVISION OF DATA MANAGEMENT                       BUREAU OF</w:t>
      </w:r>
    </w:p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REPORT SERIES G-1                   PREP</w:t>
      </w:r>
      <w:r>
        <w:rPr>
          <w:rFonts w:ascii="Courier New" w:eastAsia="MS Mincho" w:hAnsi="Courier New" w:cs="Courier New"/>
          <w:sz w:val="16"/>
          <w:szCs w:val="20"/>
        </w:rPr>
        <w:t>ARED FOR ADMINISTRATIVE USE ONLY            RESEARCH AND STATISTICS</w:t>
      </w:r>
    </w:p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Appeal Activity in the Public Assistance Progra</w:t>
      </w:r>
      <w:r>
        <w:rPr>
          <w:rFonts w:ascii="Courier New" w:eastAsia="MS Mincho" w:hAnsi="Courier New" w:cs="Courier New"/>
          <w:sz w:val="16"/>
          <w:szCs w:val="20"/>
        </w:rPr>
        <w:t>ms                 RUN 01/03/06</w:t>
      </w:r>
    </w:p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            December, 2005</w:t>
      </w:r>
    </w:p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                                                        FOOD</w:t>
      </w:r>
    </w:p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        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TITLE  FOOD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</w:t>
      </w:r>
      <w:r>
        <w:rPr>
          <w:rFonts w:ascii="Courier New" w:eastAsia="MS Mincho" w:hAnsi="Courier New" w:cs="Courier New"/>
          <w:sz w:val="16"/>
          <w:szCs w:val="20"/>
        </w:rPr>
        <w:t xml:space="preserve"> TITLE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TITLE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JUV  STATE       STAMP   FIP   RCA</w:t>
      </w:r>
    </w:p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TOTAL  FIP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 IV-D STAMPS  XIX    XX PAROLE  SUPP OTHER FRAUD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FRAUD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FRAUD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1,832   194    23     67   451 1070    0      6     0     21</w:t>
      </w:r>
      <w:r>
        <w:rPr>
          <w:rFonts w:eastAsia="MS Mincho"/>
          <w:sz w:val="16"/>
        </w:rPr>
        <w:t xml:space="preserve">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409    83    11     41   189   79    0      5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478   120    12     51   218   71    0      3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</w:t>
      </w:r>
      <w:r>
        <w:rPr>
          <w:rFonts w:eastAsia="MS Mincho"/>
          <w:sz w:val="16"/>
        </w:rPr>
        <w:t xml:space="preserve"> OF PERIOD    1,763   157    22     57   422 1078    0      8     0     19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478   120    12     51   218   71    0      3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</w:t>
      </w:r>
      <w:r>
        <w:rPr>
          <w:rFonts w:eastAsia="MS Mincho"/>
          <w:sz w:val="16"/>
        </w:rPr>
        <w:t xml:space="preserve">                 242    36     2     17   152   35    0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 99    18    10      9    25   34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118    60     0    </w:t>
      </w:r>
      <w:r>
        <w:rPr>
          <w:rFonts w:eastAsia="MS Mincho"/>
          <w:sz w:val="16"/>
        </w:rPr>
        <w:t xml:space="preserve"> 15    41    0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19     6     0     10     0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478   120    12    </w:t>
      </w:r>
      <w:r>
        <w:rPr>
          <w:rFonts w:eastAsia="MS Mincho"/>
          <w:sz w:val="16"/>
        </w:rPr>
        <w:t xml:space="preserve"> 51   218   71    0      3     0      3     0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21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18    1    0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22     2     0      1     8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98    34     3      9    43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36     7     0      6    17    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88    36     1     17    19   15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184    30     6     12   105   30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28     8     2      6     8    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</w:t>
      </w:r>
      <w:r>
        <w:rPr>
          <w:rFonts w:eastAsia="MS Mincho"/>
          <w:sz w:val="16"/>
        </w:rPr>
        <w:t>ED BETWEEN REQUEST &amp;</w:t>
      </w:r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141    38     3     10    69   18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19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3    14    0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</w:t>
      </w:r>
      <w:r>
        <w:rPr>
          <w:rFonts w:eastAsia="MS Mincho"/>
          <w:sz w:val="16"/>
        </w:rPr>
        <w:t xml:space="preserve">S                        85    28     2      6    40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25     9     0      1    14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12     0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</w:t>
      </w:r>
      <w:proofErr w:type="gramStart"/>
      <w:r>
        <w:rPr>
          <w:rFonts w:eastAsia="MS Mincho"/>
          <w:sz w:val="16"/>
        </w:rPr>
        <w:t>77.6  51.7</w:t>
      </w:r>
      <w:proofErr w:type="gramEnd"/>
      <w:r>
        <w:rPr>
          <w:rFonts w:eastAsia="MS Mincho"/>
          <w:sz w:val="16"/>
        </w:rPr>
        <w:t xml:space="preserve">  38.0   40.1  47.7 282.2  .0     .0    .0     32     0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478   120    12</w:t>
      </w:r>
      <w:r>
        <w:rPr>
          <w:rFonts w:eastAsia="MS Mincho"/>
          <w:sz w:val="16"/>
        </w:rPr>
        <w:t xml:space="preserve">     51   218   71    0      3     0      3     0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141    35     7     16    69   10    0      3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132    30     2     28    68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109    41     2      7    51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96    14     1      0    30   51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</w:t>
      </w:r>
      <w:r>
        <w:rPr>
          <w:rFonts w:eastAsia="MS Mincho"/>
          <w:sz w:val="16"/>
        </w:rPr>
        <w:t xml:space="preserve">ER OF DAYS (MEAN)     </w:t>
      </w:r>
      <w:proofErr w:type="gramStart"/>
      <w:r>
        <w:rPr>
          <w:rFonts w:eastAsia="MS Mincho"/>
          <w:sz w:val="16"/>
        </w:rPr>
        <w:t>85.6  55.8</w:t>
      </w:r>
      <w:proofErr w:type="gramEnd"/>
      <w:r>
        <w:rPr>
          <w:rFonts w:eastAsia="MS Mincho"/>
          <w:sz w:val="16"/>
        </w:rPr>
        <w:t xml:space="preserve">  45.8   37.2  55.7 273.6  .0   12.3    .0     46     0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141    38     3     10    69   18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</w:t>
      </w:r>
      <w:r>
        <w:rPr>
          <w:rFonts w:eastAsia="MS Mincho"/>
          <w:sz w:val="16"/>
        </w:rPr>
        <w:t xml:space="preserve">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115    33     0      8    65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26     5     3      2     4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141    38     3     </w:t>
      </w:r>
      <w:r>
        <w:rPr>
          <w:rFonts w:eastAsia="MS Mincho"/>
          <w:sz w:val="16"/>
        </w:rPr>
        <w:t xml:space="preserve">10    69   18    0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7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127    38     3     10    62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7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7    0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C84644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C84644">
      <w:pPr>
        <w:rPr>
          <w:rFonts w:eastAsia="MS Mincho"/>
          <w:sz w:val="16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C84644"/>
    <w:rsid w:val="00C8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2008-12-01T15:02:00Z</dcterms:created>
  <dcterms:modified xsi:type="dcterms:W3CDTF">2008-12-01T15:02:00Z</dcterms:modified>
</cp:coreProperties>
</file>